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B3" w:rsidRPr="005C4C47" w:rsidRDefault="0031169C" w:rsidP="00B73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47">
        <w:rPr>
          <w:rFonts w:ascii="Times New Roman" w:hAnsi="Times New Roman" w:cs="Times New Roman"/>
          <w:b/>
          <w:sz w:val="28"/>
          <w:szCs w:val="28"/>
        </w:rPr>
        <w:t>Входная контрольная работа по русскому языку для 4 класса</w:t>
      </w:r>
    </w:p>
    <w:p w:rsidR="0031169C" w:rsidRPr="005C4C47" w:rsidRDefault="00C37D6E" w:rsidP="00C37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47">
        <w:rPr>
          <w:rFonts w:ascii="Times New Roman" w:hAnsi="Times New Roman" w:cs="Times New Roman"/>
          <w:b/>
          <w:sz w:val="28"/>
          <w:szCs w:val="28"/>
        </w:rPr>
        <w:t>Диктант</w:t>
      </w:r>
    </w:p>
    <w:p w:rsidR="00B734FB" w:rsidRPr="005C4C47" w:rsidRDefault="00B734FB" w:rsidP="00C37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47">
        <w:rPr>
          <w:rFonts w:ascii="Times New Roman" w:hAnsi="Times New Roman" w:cs="Times New Roman"/>
          <w:b/>
          <w:sz w:val="28"/>
          <w:szCs w:val="28"/>
        </w:rPr>
        <w:t>Осенняя прогулка.</w:t>
      </w:r>
    </w:p>
    <w:p w:rsidR="00C76520" w:rsidRPr="005C4C47" w:rsidRDefault="00C76520" w:rsidP="00B73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b/>
          <w:sz w:val="28"/>
          <w:szCs w:val="28"/>
        </w:rPr>
        <w:tab/>
      </w:r>
      <w:r w:rsidRPr="005C4C47">
        <w:rPr>
          <w:rFonts w:ascii="Times New Roman" w:hAnsi="Times New Roman" w:cs="Times New Roman"/>
          <w:sz w:val="28"/>
          <w:szCs w:val="28"/>
        </w:rPr>
        <w:t>Группа школьников осенью ходила в заречный парк. Покраснели осинки, пожелтели берёзки. Гроздья ягод созрели на рябинах.</w:t>
      </w:r>
    </w:p>
    <w:p w:rsidR="00C76520" w:rsidRPr="005C4C47" w:rsidRDefault="00C76520" w:rsidP="00B73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sz w:val="28"/>
          <w:szCs w:val="28"/>
        </w:rPr>
        <w:tab/>
        <w:t>Ребята по лесной тропинке вышли на поляну. Кругом растёт пушистый ельник</w:t>
      </w:r>
      <w:r w:rsidR="00487D49" w:rsidRPr="005C4C47">
        <w:rPr>
          <w:rFonts w:ascii="Times New Roman" w:hAnsi="Times New Roman" w:cs="Times New Roman"/>
          <w:sz w:val="28"/>
          <w:szCs w:val="28"/>
        </w:rPr>
        <w:t>. Зеленеют молодые елочки. Из земли бьёт чистый родник. Ребята собрали сучья и ветки. Мальчики разожгли весёлый костёр на берегу речки. В лесу было очень тихо. Дети сели вокруг огня. Серёжа наполнил чайник водой. Пора заваривать чай. Анна и Инна угостили ребят печеньем. По дороге домой все пели песни.</w:t>
      </w:r>
    </w:p>
    <w:p w:rsidR="00487D49" w:rsidRPr="005C4C47" w:rsidRDefault="00487D49" w:rsidP="00B73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sz w:val="28"/>
          <w:szCs w:val="28"/>
        </w:rPr>
        <w:tab/>
        <w:t>Радостные вернулись ребята с прогулки.</w:t>
      </w:r>
    </w:p>
    <w:p w:rsidR="00B734FB" w:rsidRPr="005C4C47" w:rsidRDefault="00B734FB" w:rsidP="00B734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4FB" w:rsidRPr="005C4C47" w:rsidRDefault="00B734FB" w:rsidP="00B73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sz w:val="28"/>
          <w:szCs w:val="28"/>
        </w:rPr>
        <w:t>Слова для справок: разожгли, костёр</w:t>
      </w:r>
    </w:p>
    <w:p w:rsidR="00965A06" w:rsidRPr="005C4C47" w:rsidRDefault="00965A06" w:rsidP="00965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47">
        <w:rPr>
          <w:rFonts w:ascii="Times New Roman" w:hAnsi="Times New Roman" w:cs="Times New Roman"/>
          <w:b/>
          <w:sz w:val="28"/>
          <w:szCs w:val="28"/>
        </w:rPr>
        <w:t>Грамматическое задание.</w:t>
      </w:r>
    </w:p>
    <w:p w:rsidR="00B734FB" w:rsidRPr="005C4C47" w:rsidRDefault="00B734FB" w:rsidP="00965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4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C4C47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965A06" w:rsidRPr="005C4C47" w:rsidRDefault="00965A06" w:rsidP="00965A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C4C47">
        <w:rPr>
          <w:rFonts w:ascii="Times New Roman" w:hAnsi="Times New Roman" w:cs="Times New Roman"/>
          <w:b/>
          <w:sz w:val="28"/>
          <w:szCs w:val="28"/>
        </w:rPr>
        <w:t>Выполни синтаксический разбор предложения. Выпиши словосочетания.</w:t>
      </w:r>
    </w:p>
    <w:p w:rsidR="00B734FB" w:rsidRPr="005C4C47" w:rsidRDefault="00B734FB" w:rsidP="00B734F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sz w:val="28"/>
          <w:szCs w:val="28"/>
        </w:rPr>
        <w:t>На поляне горят яркие гроздья рябины.</w:t>
      </w:r>
    </w:p>
    <w:p w:rsidR="00B734FB" w:rsidRPr="005C4C47" w:rsidRDefault="00B734FB" w:rsidP="00B734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C47">
        <w:rPr>
          <w:rFonts w:ascii="Times New Roman" w:hAnsi="Times New Roman" w:cs="Times New Roman"/>
          <w:b/>
          <w:sz w:val="28"/>
          <w:szCs w:val="28"/>
        </w:rPr>
        <w:t>Выполни морфологический разбор имени существительного.</w:t>
      </w:r>
    </w:p>
    <w:p w:rsidR="00B734FB" w:rsidRPr="005C4C47" w:rsidRDefault="00304209" w:rsidP="00B734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sz w:val="28"/>
          <w:szCs w:val="28"/>
        </w:rPr>
        <w:t>На поляне –</w:t>
      </w:r>
    </w:p>
    <w:p w:rsidR="00304209" w:rsidRPr="005C4C47" w:rsidRDefault="00304209" w:rsidP="003042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C47">
        <w:rPr>
          <w:rFonts w:ascii="Times New Roman" w:hAnsi="Times New Roman" w:cs="Times New Roman"/>
          <w:b/>
          <w:sz w:val="28"/>
          <w:szCs w:val="28"/>
        </w:rPr>
        <w:t>Распредели слова на три группы. Допиши в каждую группу по своему примеру.</w:t>
      </w:r>
    </w:p>
    <w:p w:rsidR="00304209" w:rsidRPr="005C4C47" w:rsidRDefault="00304209" w:rsidP="00304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sz w:val="28"/>
          <w:szCs w:val="28"/>
        </w:rPr>
        <w:t>Тропинка, известный, скрепка, звёздный, пахучие, мягкий, листва, солнце, резкий.</w:t>
      </w:r>
    </w:p>
    <w:p w:rsidR="00304209" w:rsidRPr="005C4C47" w:rsidRDefault="00304209" w:rsidP="00304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4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C4C47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304209" w:rsidRPr="005C4C47" w:rsidRDefault="00304209" w:rsidP="0030420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C4C47">
        <w:rPr>
          <w:rFonts w:ascii="Times New Roman" w:hAnsi="Times New Roman" w:cs="Times New Roman"/>
          <w:b/>
          <w:sz w:val="28"/>
          <w:szCs w:val="28"/>
        </w:rPr>
        <w:t>Выполни синтаксический разбор предложения. Выпиши словосочетания.</w:t>
      </w:r>
    </w:p>
    <w:p w:rsidR="00304209" w:rsidRPr="005C4C47" w:rsidRDefault="00304209" w:rsidP="003042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sz w:val="28"/>
          <w:szCs w:val="28"/>
        </w:rPr>
        <w:t xml:space="preserve">На опушке леса растут молодые берёзки. </w:t>
      </w:r>
    </w:p>
    <w:p w:rsidR="00304209" w:rsidRPr="005C4C47" w:rsidRDefault="00304209" w:rsidP="003042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C47">
        <w:rPr>
          <w:rFonts w:ascii="Times New Roman" w:hAnsi="Times New Roman" w:cs="Times New Roman"/>
          <w:b/>
          <w:sz w:val="28"/>
          <w:szCs w:val="28"/>
        </w:rPr>
        <w:t>Выполни морфологический разбор имени существительного.</w:t>
      </w:r>
    </w:p>
    <w:p w:rsidR="00304209" w:rsidRPr="005C4C47" w:rsidRDefault="00304209" w:rsidP="00304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sz w:val="28"/>
          <w:szCs w:val="28"/>
        </w:rPr>
        <w:t>На опушке –</w:t>
      </w:r>
    </w:p>
    <w:p w:rsidR="00304209" w:rsidRPr="005C4C47" w:rsidRDefault="00304209" w:rsidP="003042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C47">
        <w:rPr>
          <w:rFonts w:ascii="Times New Roman" w:hAnsi="Times New Roman" w:cs="Times New Roman"/>
          <w:b/>
          <w:sz w:val="28"/>
          <w:szCs w:val="28"/>
        </w:rPr>
        <w:t>Распредели слова на три группы. Допиши в каждую группу по своему примеру.</w:t>
      </w:r>
    </w:p>
    <w:p w:rsidR="00304209" w:rsidRPr="005C4C47" w:rsidRDefault="00304209" w:rsidP="0030420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4C47">
        <w:rPr>
          <w:rFonts w:ascii="Times New Roman" w:hAnsi="Times New Roman" w:cs="Times New Roman"/>
          <w:sz w:val="28"/>
          <w:szCs w:val="28"/>
        </w:rPr>
        <w:t>Линей</w:t>
      </w:r>
      <w:r w:rsidR="00C1140A" w:rsidRPr="005C4C47">
        <w:rPr>
          <w:rFonts w:ascii="Times New Roman" w:hAnsi="Times New Roman" w:cs="Times New Roman"/>
          <w:sz w:val="28"/>
          <w:szCs w:val="28"/>
        </w:rPr>
        <w:t xml:space="preserve">ка, </w:t>
      </w:r>
      <w:proofErr w:type="gramStart"/>
      <w:r w:rsidR="00C1140A" w:rsidRPr="005C4C47">
        <w:rPr>
          <w:rFonts w:ascii="Times New Roman" w:hAnsi="Times New Roman" w:cs="Times New Roman"/>
          <w:sz w:val="28"/>
          <w:szCs w:val="28"/>
        </w:rPr>
        <w:t>прелестный</w:t>
      </w:r>
      <w:proofErr w:type="gramEnd"/>
      <w:r w:rsidR="00C1140A" w:rsidRPr="005C4C47">
        <w:rPr>
          <w:rFonts w:ascii="Times New Roman" w:hAnsi="Times New Roman" w:cs="Times New Roman"/>
          <w:sz w:val="28"/>
          <w:szCs w:val="28"/>
        </w:rPr>
        <w:t>, походка, сердце, дождливые, ловкий, осень, грустный, сладкий</w:t>
      </w:r>
      <w:r w:rsidRPr="005C4C47">
        <w:rPr>
          <w:rFonts w:ascii="Times New Roman" w:hAnsi="Times New Roman" w:cs="Times New Roman"/>
          <w:sz w:val="28"/>
          <w:szCs w:val="28"/>
        </w:rPr>
        <w:t>.</w:t>
      </w:r>
    </w:p>
    <w:p w:rsidR="005C4C47" w:rsidRPr="005C4C47" w:rsidRDefault="005C4C47" w:rsidP="005C4C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Контрольный диктант для 4-го класса </w:t>
      </w:r>
    </w:p>
    <w:p w:rsidR="005C4C47" w:rsidRPr="005C4C47" w:rsidRDefault="005C4C47" w:rsidP="005C4C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4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5C4C4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C4C47">
        <w:rPr>
          <w:rFonts w:ascii="Times New Roman" w:hAnsi="Times New Roman" w:cs="Times New Roman"/>
          <w:b/>
          <w:sz w:val="28"/>
          <w:szCs w:val="28"/>
        </w:rPr>
        <w:t xml:space="preserve"> четверть </w:t>
      </w:r>
    </w:p>
    <w:p w:rsidR="005C4C47" w:rsidRPr="005C4C47" w:rsidRDefault="005C4C47" w:rsidP="005C4C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4C47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5C4C47">
        <w:rPr>
          <w:rFonts w:ascii="Times New Roman" w:hAnsi="Times New Roman" w:cs="Times New Roman"/>
          <w:sz w:val="24"/>
          <w:szCs w:val="24"/>
        </w:rPr>
        <w:t xml:space="preserve"> – </w:t>
      </w:r>
      <w:r w:rsidRPr="005C4C47">
        <w:rPr>
          <w:rFonts w:ascii="Times New Roman" w:hAnsi="Times New Roman" w:cs="Times New Roman"/>
          <w:i/>
          <w:sz w:val="24"/>
          <w:szCs w:val="24"/>
        </w:rPr>
        <w:t>проверить умение правильно писать слова с безударными гласными в корне в более трудных случаях (слова с приставками, слова с затененными корнями); с согласными в корне (звонкими, глухими и непроизносимыми); слова с непроверяемыми написаниями; гласные и согласные в приставках; проверить, как учащиеся могут использовать на практике теоретические сведения об однородных членах предложения.</w:t>
      </w:r>
      <w:proofErr w:type="gramEnd"/>
    </w:p>
    <w:p w:rsidR="005C4C47" w:rsidRPr="005C4C47" w:rsidRDefault="005C4C47" w:rsidP="005C4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b/>
          <w:sz w:val="28"/>
          <w:szCs w:val="28"/>
        </w:rPr>
        <w:t>Объем текста</w:t>
      </w:r>
      <w:r w:rsidRPr="005C4C47">
        <w:rPr>
          <w:rFonts w:ascii="Times New Roman" w:hAnsi="Times New Roman" w:cs="Times New Roman"/>
          <w:sz w:val="28"/>
          <w:szCs w:val="28"/>
        </w:rPr>
        <w:t xml:space="preserve"> – 65-70 слов.</w:t>
      </w:r>
    </w:p>
    <w:p w:rsidR="005C4C47" w:rsidRPr="005C4C47" w:rsidRDefault="005C4C47" w:rsidP="005C4C4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C47">
        <w:rPr>
          <w:rFonts w:ascii="Times New Roman" w:hAnsi="Times New Roman" w:cs="Times New Roman"/>
          <w:b/>
          <w:sz w:val="32"/>
          <w:szCs w:val="32"/>
        </w:rPr>
        <w:t>Конец сентября.</w:t>
      </w:r>
    </w:p>
    <w:p w:rsidR="005C4C47" w:rsidRPr="005C4C47" w:rsidRDefault="005C4C47" w:rsidP="005C4C47">
      <w:pPr>
        <w:spacing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C4C47">
        <w:rPr>
          <w:rFonts w:ascii="Times New Roman" w:hAnsi="Times New Roman" w:cs="Times New Roman"/>
          <w:sz w:val="32"/>
          <w:szCs w:val="32"/>
        </w:rPr>
        <w:t xml:space="preserve">Лес украсился в желтые, красные, золотистые краски осени. Лучи солнца освещали поляну перед </w:t>
      </w:r>
      <w:proofErr w:type="gramStart"/>
      <w:r w:rsidRPr="005C4C47">
        <w:rPr>
          <w:rFonts w:ascii="Times New Roman" w:hAnsi="Times New Roman" w:cs="Times New Roman"/>
          <w:sz w:val="32"/>
          <w:szCs w:val="32"/>
        </w:rPr>
        <w:t>сторожкой</w:t>
      </w:r>
      <w:proofErr w:type="gramEnd"/>
      <w:r w:rsidRPr="005C4C47">
        <w:rPr>
          <w:rFonts w:ascii="Times New Roman" w:hAnsi="Times New Roman" w:cs="Times New Roman"/>
          <w:sz w:val="32"/>
          <w:szCs w:val="32"/>
        </w:rPr>
        <w:t>. Дед Семен поднялся на зорьке, взял ружье и вышел из дома. Тропинка вела в редкий лес. По сторонам толпились редкие березки. У дороги попадались подберезовики, подосиновики. Вдруг над головой раздался протяжный крик. Высоко в небе летел косяк журавлей. Птицы держали путь на юг. Их печальный крик звучал как прощальный привет родине.</w:t>
      </w:r>
    </w:p>
    <w:p w:rsidR="005C4C47" w:rsidRPr="005C4C47" w:rsidRDefault="005C4C47" w:rsidP="005C4C47">
      <w:pPr>
        <w:spacing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C4C47">
        <w:rPr>
          <w:rFonts w:ascii="Times New Roman" w:hAnsi="Times New Roman" w:cs="Times New Roman"/>
          <w:sz w:val="24"/>
          <w:szCs w:val="24"/>
        </w:rPr>
        <w:t xml:space="preserve">(По Г. </w:t>
      </w:r>
      <w:proofErr w:type="spellStart"/>
      <w:r w:rsidRPr="005C4C47">
        <w:rPr>
          <w:rFonts w:ascii="Times New Roman" w:hAnsi="Times New Roman" w:cs="Times New Roman"/>
          <w:sz w:val="24"/>
          <w:szCs w:val="24"/>
        </w:rPr>
        <w:t>Скребицкому</w:t>
      </w:r>
      <w:proofErr w:type="spellEnd"/>
      <w:r w:rsidRPr="005C4C47">
        <w:rPr>
          <w:rFonts w:ascii="Times New Roman" w:hAnsi="Times New Roman" w:cs="Times New Roman"/>
          <w:sz w:val="24"/>
          <w:szCs w:val="24"/>
        </w:rPr>
        <w:t>)</w:t>
      </w:r>
    </w:p>
    <w:p w:rsidR="005C4C47" w:rsidRPr="005C4C47" w:rsidRDefault="005C4C47" w:rsidP="005C4C47">
      <w:pPr>
        <w:spacing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C4C47">
        <w:rPr>
          <w:rFonts w:ascii="Times New Roman" w:hAnsi="Times New Roman" w:cs="Times New Roman"/>
          <w:sz w:val="24"/>
          <w:szCs w:val="24"/>
        </w:rPr>
        <w:t>(67 слов)</w:t>
      </w:r>
    </w:p>
    <w:p w:rsidR="005C4C47" w:rsidRPr="005C4C47" w:rsidRDefault="005C4C47" w:rsidP="005C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b/>
          <w:sz w:val="28"/>
          <w:szCs w:val="28"/>
        </w:rPr>
        <w:t>Слова для справок</w:t>
      </w:r>
      <w:r w:rsidRPr="005C4C47">
        <w:rPr>
          <w:rFonts w:ascii="Times New Roman" w:hAnsi="Times New Roman" w:cs="Times New Roman"/>
          <w:sz w:val="28"/>
          <w:szCs w:val="28"/>
        </w:rPr>
        <w:t>: вышел.</w:t>
      </w:r>
    </w:p>
    <w:p w:rsidR="005C4C47" w:rsidRPr="005C4C47" w:rsidRDefault="005C4C47" w:rsidP="005C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b/>
          <w:sz w:val="28"/>
          <w:szCs w:val="28"/>
        </w:rPr>
        <w:t>Грамматическое задание</w:t>
      </w:r>
      <w:r w:rsidRPr="005C4C47">
        <w:rPr>
          <w:rFonts w:ascii="Times New Roman" w:hAnsi="Times New Roman" w:cs="Times New Roman"/>
          <w:sz w:val="28"/>
          <w:szCs w:val="28"/>
        </w:rPr>
        <w:t>:</w:t>
      </w:r>
    </w:p>
    <w:p w:rsidR="005C4C47" w:rsidRPr="005C4C47" w:rsidRDefault="005C4C47" w:rsidP="005C4C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C47">
        <w:rPr>
          <w:rFonts w:ascii="Times New Roman" w:hAnsi="Times New Roman" w:cs="Times New Roman"/>
          <w:i/>
          <w:sz w:val="28"/>
          <w:szCs w:val="28"/>
        </w:rPr>
        <w:t>1. Найдите в тексте однородные члены предложения и подчеркните их.</w:t>
      </w:r>
    </w:p>
    <w:p w:rsidR="005C4C47" w:rsidRPr="005C4C47" w:rsidRDefault="005C4C47" w:rsidP="005C4C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C47">
        <w:rPr>
          <w:rFonts w:ascii="Times New Roman" w:hAnsi="Times New Roman" w:cs="Times New Roman"/>
          <w:i/>
          <w:sz w:val="28"/>
          <w:szCs w:val="28"/>
        </w:rPr>
        <w:t>2. Выполните синтаксический разбор предложения. Выпишите словосочетания.</w:t>
      </w:r>
    </w:p>
    <w:p w:rsidR="005C4C47" w:rsidRPr="005C4C47" w:rsidRDefault="005C4C47" w:rsidP="005C4C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C4C47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5C4C47" w:rsidRPr="005C4C47" w:rsidRDefault="005C4C47" w:rsidP="005C4C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sz w:val="28"/>
          <w:szCs w:val="28"/>
        </w:rPr>
        <w:t>Мягкий слой опавших листьев надежно укрыл землю.</w:t>
      </w:r>
    </w:p>
    <w:p w:rsidR="005C4C47" w:rsidRPr="005C4C47" w:rsidRDefault="005C4C47" w:rsidP="005C4C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C4C47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5C4C47" w:rsidRPr="005C4C47" w:rsidRDefault="005C4C47" w:rsidP="005C4C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sz w:val="28"/>
          <w:szCs w:val="28"/>
        </w:rPr>
        <w:t xml:space="preserve">Лучи закатного солнца легко прорезали березовую рощу. </w:t>
      </w:r>
    </w:p>
    <w:p w:rsidR="005C4C47" w:rsidRPr="005C4C47" w:rsidRDefault="005C4C47" w:rsidP="005C4C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C47">
        <w:rPr>
          <w:rFonts w:ascii="Times New Roman" w:hAnsi="Times New Roman" w:cs="Times New Roman"/>
          <w:i/>
          <w:sz w:val="28"/>
          <w:szCs w:val="28"/>
        </w:rPr>
        <w:t>3. Выполни морфологический разбор имени существительного</w:t>
      </w:r>
    </w:p>
    <w:p w:rsidR="005C4C47" w:rsidRPr="005C4C47" w:rsidRDefault="005C4C47" w:rsidP="005C4C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C4C47">
        <w:rPr>
          <w:rFonts w:ascii="Times New Roman" w:hAnsi="Times New Roman" w:cs="Times New Roman"/>
          <w:sz w:val="28"/>
          <w:szCs w:val="28"/>
        </w:rPr>
        <w:t xml:space="preserve"> вариант                                                                 </w:t>
      </w:r>
      <w:r w:rsidRPr="005C4C4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C4C47">
        <w:rPr>
          <w:rFonts w:ascii="Times New Roman" w:hAnsi="Times New Roman" w:cs="Times New Roman"/>
          <w:sz w:val="28"/>
          <w:szCs w:val="28"/>
        </w:rPr>
        <w:t xml:space="preserve"> вариант       </w:t>
      </w:r>
    </w:p>
    <w:p w:rsidR="005C4C47" w:rsidRPr="005C4C47" w:rsidRDefault="005C4C47" w:rsidP="005C4C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sz w:val="28"/>
          <w:szCs w:val="28"/>
        </w:rPr>
        <w:t xml:space="preserve">Землю -                                                                   Солнца - </w:t>
      </w:r>
    </w:p>
    <w:p w:rsidR="005C4C47" w:rsidRPr="005C4C47" w:rsidRDefault="005C4C47" w:rsidP="005C4C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C47">
        <w:rPr>
          <w:rFonts w:ascii="Times New Roman" w:hAnsi="Times New Roman" w:cs="Times New Roman"/>
          <w:i/>
          <w:sz w:val="28"/>
          <w:szCs w:val="28"/>
        </w:rPr>
        <w:t>4. Разберите слова по составу:</w:t>
      </w:r>
    </w:p>
    <w:p w:rsidR="005C4C47" w:rsidRPr="005C4C47" w:rsidRDefault="005C4C47" w:rsidP="005C4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C4C47">
        <w:rPr>
          <w:rFonts w:ascii="Times New Roman" w:hAnsi="Times New Roman" w:cs="Times New Roman"/>
          <w:sz w:val="28"/>
          <w:szCs w:val="28"/>
        </w:rPr>
        <w:t xml:space="preserve"> вариант                                                              </w:t>
      </w:r>
      <w:r w:rsidRPr="005C4C4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C4C47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5C4C47" w:rsidRPr="005C4C47" w:rsidRDefault="005C4C47" w:rsidP="005C4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sz w:val="28"/>
          <w:szCs w:val="28"/>
        </w:rPr>
        <w:t xml:space="preserve">    подосиновики                                                      подберезовики</w:t>
      </w:r>
    </w:p>
    <w:p w:rsidR="005C4C47" w:rsidRPr="005C4C47" w:rsidRDefault="005C4C47" w:rsidP="005C4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C4C47">
        <w:rPr>
          <w:rFonts w:ascii="Times New Roman" w:hAnsi="Times New Roman" w:cs="Times New Roman"/>
          <w:sz w:val="28"/>
          <w:szCs w:val="28"/>
        </w:rPr>
        <w:t>сторожка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5C4C47">
        <w:rPr>
          <w:rFonts w:ascii="Times New Roman" w:hAnsi="Times New Roman" w:cs="Times New Roman"/>
          <w:sz w:val="28"/>
          <w:szCs w:val="28"/>
        </w:rPr>
        <w:t>корзинка</w:t>
      </w:r>
    </w:p>
    <w:p w:rsidR="005C4C47" w:rsidRPr="005C4C47" w:rsidRDefault="005C4C47" w:rsidP="005C4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sz w:val="28"/>
          <w:szCs w:val="28"/>
        </w:rPr>
        <w:t xml:space="preserve">    поезд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5C4C47">
        <w:rPr>
          <w:rFonts w:ascii="Times New Roman" w:hAnsi="Times New Roman" w:cs="Times New Roman"/>
          <w:sz w:val="28"/>
          <w:szCs w:val="28"/>
        </w:rPr>
        <w:t>поход</w:t>
      </w:r>
    </w:p>
    <w:p w:rsidR="005C4C47" w:rsidRPr="005C4C47" w:rsidRDefault="005C4C47" w:rsidP="005C4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sz w:val="28"/>
          <w:szCs w:val="28"/>
        </w:rPr>
        <w:t xml:space="preserve">    перелетные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5C4C47">
        <w:rPr>
          <w:rFonts w:ascii="Times New Roman" w:hAnsi="Times New Roman" w:cs="Times New Roman"/>
          <w:sz w:val="28"/>
          <w:szCs w:val="28"/>
        </w:rPr>
        <w:t>пришкольный</w:t>
      </w:r>
    </w:p>
    <w:p w:rsidR="005C4C47" w:rsidRPr="005C4C47" w:rsidRDefault="005C4C47" w:rsidP="005C4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405C2" w:rsidRDefault="00B405C2" w:rsidP="005C4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5C2" w:rsidRPr="00B405C2" w:rsidRDefault="00B405C2" w:rsidP="00B40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5C2">
        <w:rPr>
          <w:rFonts w:ascii="Times New Roman" w:hAnsi="Times New Roman" w:cs="Times New Roman"/>
          <w:b/>
          <w:sz w:val="28"/>
          <w:szCs w:val="28"/>
        </w:rPr>
        <w:lastRenderedPageBreak/>
        <w:t>Контрольный диктант для 4-х классов</w:t>
      </w:r>
    </w:p>
    <w:p w:rsidR="00B405C2" w:rsidRPr="00B405C2" w:rsidRDefault="00B405C2" w:rsidP="00B40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5C2">
        <w:rPr>
          <w:rFonts w:ascii="Times New Roman" w:hAnsi="Times New Roman" w:cs="Times New Roman"/>
          <w:b/>
          <w:sz w:val="28"/>
          <w:szCs w:val="28"/>
        </w:rPr>
        <w:t xml:space="preserve">по русскому языку за </w:t>
      </w:r>
      <w:r w:rsidRPr="00B405C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405C2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B405C2" w:rsidRPr="00B405C2" w:rsidRDefault="00B405C2" w:rsidP="00B40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5C2" w:rsidRPr="00B405C2" w:rsidRDefault="00B405C2" w:rsidP="00B40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b/>
          <w:sz w:val="28"/>
          <w:szCs w:val="28"/>
        </w:rPr>
        <w:t>Каким бывает снег</w:t>
      </w:r>
      <w:r w:rsidRPr="00B405C2">
        <w:rPr>
          <w:rFonts w:ascii="Times New Roman" w:hAnsi="Times New Roman" w:cs="Times New Roman"/>
          <w:sz w:val="28"/>
          <w:szCs w:val="28"/>
        </w:rPr>
        <w:t>.</w:t>
      </w:r>
    </w:p>
    <w:p w:rsidR="00B405C2" w:rsidRPr="00B405C2" w:rsidRDefault="00B405C2" w:rsidP="00B40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5C2" w:rsidRPr="00B405C2" w:rsidRDefault="00B405C2" w:rsidP="00B40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ab/>
        <w:t>Робкий, тихий лёг на чёрную землю первый снежок. Небо серое, а снег белый, лёгкий.</w:t>
      </w:r>
    </w:p>
    <w:p w:rsidR="00B405C2" w:rsidRPr="00B405C2" w:rsidRDefault="00B405C2" w:rsidP="00B40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ab/>
        <w:t>В январе снег тяжёлым и холодным одеялом накрывает поля. Кругом навалило снегу по колено, а то и по пояс. Чуть шагнул с тропинки – утонул в сыпучем снежном болоте.</w:t>
      </w:r>
    </w:p>
    <w:p w:rsidR="00B405C2" w:rsidRPr="00B405C2" w:rsidRDefault="00B405C2" w:rsidP="00B40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ab/>
        <w:t>Колючий февральский снег сыплет с низкого и мглистого неба. Лютует снег, бьёт путника по ватной спине, бросает его словно бумажного.</w:t>
      </w:r>
    </w:p>
    <w:p w:rsidR="00B405C2" w:rsidRPr="00B405C2" w:rsidRDefault="00B405C2" w:rsidP="00B40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ab/>
        <w:t>Последний снег в марте и апреле. Он стал плотным, липким. По дырявому снегу плохо скользят лыжи.</w:t>
      </w:r>
    </w:p>
    <w:p w:rsidR="00B405C2" w:rsidRPr="00B405C2" w:rsidRDefault="00B405C2" w:rsidP="00B40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(81 слово)</w:t>
      </w:r>
    </w:p>
    <w:p w:rsidR="00B405C2" w:rsidRPr="00B405C2" w:rsidRDefault="00B405C2" w:rsidP="00B40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b/>
          <w:sz w:val="28"/>
          <w:szCs w:val="28"/>
        </w:rPr>
        <w:t>Слова для справок</w:t>
      </w:r>
      <w:r w:rsidRPr="00B405C2">
        <w:rPr>
          <w:rFonts w:ascii="Times New Roman" w:hAnsi="Times New Roman" w:cs="Times New Roman"/>
          <w:sz w:val="28"/>
          <w:szCs w:val="28"/>
        </w:rPr>
        <w:t>: колено, словно; тире в пятом предложении.</w:t>
      </w: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5C2" w:rsidRPr="00B405C2" w:rsidRDefault="00B405C2" w:rsidP="00B405C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5C2">
        <w:rPr>
          <w:rFonts w:ascii="Times New Roman" w:hAnsi="Times New Roman" w:cs="Times New Roman"/>
          <w:b/>
          <w:sz w:val="28"/>
          <w:szCs w:val="28"/>
        </w:rPr>
        <w:t>Грамматическое задание</w:t>
      </w:r>
    </w:p>
    <w:p w:rsidR="00B405C2" w:rsidRPr="00B405C2" w:rsidRDefault="00B405C2" w:rsidP="00B405C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5C2">
        <w:rPr>
          <w:rFonts w:ascii="Times New Roman" w:hAnsi="Times New Roman" w:cs="Times New Roman"/>
          <w:i/>
          <w:sz w:val="28"/>
          <w:szCs w:val="28"/>
        </w:rPr>
        <w:t>1. Выполни синтаксический разбор предложения.</w:t>
      </w: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  <w:sectPr w:rsidR="00B405C2" w:rsidRPr="00B405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lastRenderedPageBreak/>
        <w:t>С верхушки старой ели упал ком снега.</w:t>
      </w: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B405C2" w:rsidRPr="00B405C2" w:rsidSect="001D703C">
          <w:type w:val="continuous"/>
          <w:pgSz w:w="11906" w:h="16838"/>
          <w:pgMar w:top="1134" w:right="850" w:bottom="1134" w:left="1701" w:header="708" w:footer="708" w:gutter="0"/>
          <w:cols w:num="2" w:sep="1" w:space="709"/>
          <w:docGrid w:linePitch="360"/>
        </w:sectPr>
      </w:pPr>
      <w:r w:rsidRPr="00B405C2">
        <w:rPr>
          <w:rFonts w:ascii="Times New Roman" w:hAnsi="Times New Roman" w:cs="Times New Roman"/>
          <w:sz w:val="28"/>
          <w:szCs w:val="28"/>
        </w:rPr>
        <w:br w:type="column"/>
      </w:r>
      <w:r w:rsidRPr="00B405C2">
        <w:rPr>
          <w:rFonts w:ascii="Times New Roman" w:hAnsi="Times New Roman" w:cs="Times New Roman"/>
          <w:sz w:val="28"/>
          <w:szCs w:val="28"/>
        </w:rPr>
        <w:lastRenderedPageBreak/>
        <w:t>На белой скатерти снега виднеются следы зайца.</w:t>
      </w: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5C2">
        <w:rPr>
          <w:rFonts w:ascii="Times New Roman" w:hAnsi="Times New Roman" w:cs="Times New Roman"/>
          <w:i/>
          <w:sz w:val="28"/>
          <w:szCs w:val="28"/>
        </w:rPr>
        <w:lastRenderedPageBreak/>
        <w:t>2. Определи род и падеж прилагательных.</w:t>
      </w: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  <w:sectPr w:rsidR="00B405C2" w:rsidRPr="00B405C2" w:rsidSect="001D703C">
          <w:type w:val="continuous"/>
          <w:pgSz w:w="11906" w:h="16838"/>
          <w:pgMar w:top="1134" w:right="850" w:bottom="1134" w:left="1701" w:header="708" w:footer="708" w:gutter="0"/>
          <w:cols w:sep="1" w:space="709"/>
          <w:docGrid w:linePitch="360"/>
        </w:sectPr>
      </w:pP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B405C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405C2">
        <w:rPr>
          <w:rFonts w:ascii="Times New Roman" w:hAnsi="Times New Roman" w:cs="Times New Roman"/>
          <w:sz w:val="28"/>
          <w:szCs w:val="28"/>
        </w:rPr>
        <w:t xml:space="preserve"> абзаце</w:t>
      </w:r>
    </w:p>
    <w:p w:rsidR="00B405C2" w:rsidRPr="00B405C2" w:rsidRDefault="00B405C2" w:rsidP="00B405C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br w:type="column"/>
      </w:r>
      <w:r w:rsidRPr="00B405C2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B405C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405C2">
        <w:rPr>
          <w:rFonts w:ascii="Times New Roman" w:hAnsi="Times New Roman" w:cs="Times New Roman"/>
          <w:sz w:val="28"/>
          <w:szCs w:val="28"/>
        </w:rPr>
        <w:t xml:space="preserve"> абзаце</w:t>
      </w:r>
    </w:p>
    <w:p w:rsidR="00B405C2" w:rsidRPr="00B405C2" w:rsidRDefault="00B405C2" w:rsidP="00B405C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B405C2" w:rsidRPr="00B405C2" w:rsidRDefault="00B405C2" w:rsidP="00B405C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  <w:sectPr w:rsidR="00B405C2" w:rsidRPr="00B405C2" w:rsidSect="001D703C">
          <w:type w:val="continuous"/>
          <w:pgSz w:w="11906" w:h="16838"/>
          <w:pgMar w:top="1134" w:right="850" w:bottom="1134" w:left="1701" w:header="708" w:footer="708" w:gutter="0"/>
          <w:cols w:num="2" w:sep="1" w:space="709"/>
          <w:docGrid w:linePitch="360"/>
        </w:sectPr>
      </w:pPr>
    </w:p>
    <w:p w:rsidR="00B405C2" w:rsidRDefault="00B405C2" w:rsidP="00B405C2">
      <w:pPr>
        <w:spacing w:after="0" w:line="240" w:lineRule="auto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B405C2">
        <w:rPr>
          <w:rFonts w:ascii="Times New Roman" w:hAnsi="Times New Roman" w:cs="Times New Roman"/>
          <w:i/>
          <w:sz w:val="28"/>
          <w:szCs w:val="28"/>
        </w:rPr>
        <w:lastRenderedPageBreak/>
        <w:t>3. Выполни морфологический разбор существительного и прилагательного.</w:t>
      </w:r>
    </w:p>
    <w:p w:rsidR="00B405C2" w:rsidRDefault="00B405C2" w:rsidP="00B405C2">
      <w:pPr>
        <w:spacing w:after="0" w:line="240" w:lineRule="auto"/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:rsidR="00B405C2" w:rsidRPr="00B405C2" w:rsidRDefault="00B405C2" w:rsidP="00B405C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>С верхушки</w:t>
      </w:r>
      <w:r w:rsidRPr="00B405C2">
        <w:rPr>
          <w:rFonts w:ascii="Times New Roman" w:hAnsi="Times New Roman" w:cs="Times New Roman"/>
          <w:sz w:val="28"/>
          <w:szCs w:val="28"/>
          <w:vertAlign w:val="superscript"/>
        </w:rPr>
        <w:t xml:space="preserve"> 3</w:t>
      </w:r>
      <w:r w:rsidRPr="00B405C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B405C2">
        <w:rPr>
          <w:rFonts w:ascii="Times New Roman" w:hAnsi="Times New Roman" w:cs="Times New Roman"/>
          <w:sz w:val="28"/>
          <w:szCs w:val="28"/>
        </w:rPr>
        <w:t>Зайца</w:t>
      </w:r>
      <w:r w:rsidRPr="00B405C2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B405C2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B405C2" w:rsidRPr="00B405C2" w:rsidRDefault="00B405C2" w:rsidP="00B405C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>Старой</w:t>
      </w:r>
      <w:r w:rsidRPr="00B405C2">
        <w:rPr>
          <w:rFonts w:ascii="Times New Roman" w:hAnsi="Times New Roman" w:cs="Times New Roman"/>
          <w:sz w:val="28"/>
          <w:szCs w:val="28"/>
          <w:vertAlign w:val="superscript"/>
        </w:rPr>
        <w:t xml:space="preserve"> 3</w:t>
      </w:r>
      <w:r w:rsidRPr="00B405C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B405C2">
        <w:rPr>
          <w:rFonts w:ascii="Times New Roman" w:hAnsi="Times New Roman" w:cs="Times New Roman"/>
          <w:sz w:val="28"/>
          <w:szCs w:val="28"/>
        </w:rPr>
        <w:t>Белой</w:t>
      </w:r>
      <w:r w:rsidRPr="00B405C2">
        <w:rPr>
          <w:rFonts w:ascii="Times New Roman" w:hAnsi="Times New Roman" w:cs="Times New Roman"/>
          <w:sz w:val="28"/>
          <w:szCs w:val="28"/>
          <w:vertAlign w:val="superscript"/>
        </w:rPr>
        <w:t xml:space="preserve"> 3</w:t>
      </w:r>
      <w:r w:rsidRPr="00B405C2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B405C2" w:rsidRPr="00B405C2" w:rsidRDefault="00B405C2" w:rsidP="00B405C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B405C2" w:rsidRPr="00B405C2" w:rsidRDefault="00B405C2" w:rsidP="00B405C2">
      <w:pPr>
        <w:spacing w:after="0" w:line="240" w:lineRule="auto"/>
        <w:ind w:firstLine="540"/>
        <w:rPr>
          <w:rFonts w:ascii="Times New Roman" w:hAnsi="Times New Roman" w:cs="Times New Roman"/>
          <w:i/>
          <w:sz w:val="28"/>
          <w:szCs w:val="28"/>
        </w:rPr>
        <w:sectPr w:rsidR="00B405C2" w:rsidRPr="00B405C2" w:rsidSect="001D703C">
          <w:type w:val="continuous"/>
          <w:pgSz w:w="11906" w:h="16838"/>
          <w:pgMar w:top="1134" w:right="850" w:bottom="1134" w:left="1701" w:header="708" w:footer="708" w:gutter="0"/>
          <w:cols w:sep="1" w:space="709"/>
          <w:docGrid w:linePitch="360"/>
        </w:sect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B405C2" w:rsidRPr="00B405C2" w:rsidRDefault="00B405C2" w:rsidP="00B40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5C2">
        <w:rPr>
          <w:rFonts w:ascii="Times New Roman" w:hAnsi="Times New Roman" w:cs="Times New Roman"/>
          <w:b/>
          <w:sz w:val="28"/>
          <w:szCs w:val="28"/>
        </w:rPr>
        <w:lastRenderedPageBreak/>
        <w:t>Контрольный диктант по русскому языку</w:t>
      </w:r>
    </w:p>
    <w:p w:rsidR="00B405C2" w:rsidRPr="00B405C2" w:rsidRDefault="00B405C2" w:rsidP="00B405C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5C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B405C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 для 4-х классов </w:t>
      </w:r>
    </w:p>
    <w:p w:rsidR="00B405C2" w:rsidRPr="00B405C2" w:rsidRDefault="00B405C2" w:rsidP="00B405C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B405C2">
        <w:rPr>
          <w:rFonts w:ascii="Times New Roman" w:hAnsi="Times New Roman" w:cs="Times New Roman"/>
          <w:sz w:val="28"/>
          <w:szCs w:val="28"/>
        </w:rPr>
        <w:t xml:space="preserve"> – проверить </w:t>
      </w:r>
      <w:proofErr w:type="spellStart"/>
      <w:r w:rsidRPr="00B405C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405C2">
        <w:rPr>
          <w:rFonts w:ascii="Times New Roman" w:hAnsi="Times New Roman" w:cs="Times New Roman"/>
          <w:sz w:val="28"/>
          <w:szCs w:val="28"/>
        </w:rPr>
        <w:t xml:space="preserve"> навыков правописания падежных окончаний имен существительных и прилагательных, раздельное написание местоимений с предлогами. Наряду с этим проверяется умение писать слова с безударными гласными в корнях слов с осложненным составом (с приставками, суффиксами), а также слова на изученные правила (двойные, звонкие и глухие, непроизносимые согласные) на более сложной лексике; слова из орфографического минимума, изученные к данному моменту.</w:t>
      </w: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b/>
          <w:sz w:val="28"/>
          <w:szCs w:val="28"/>
        </w:rPr>
        <w:t>Объем диктанта:</w:t>
      </w:r>
      <w:r w:rsidRPr="00B405C2">
        <w:rPr>
          <w:rFonts w:ascii="Times New Roman" w:hAnsi="Times New Roman" w:cs="Times New Roman"/>
          <w:sz w:val="28"/>
          <w:szCs w:val="28"/>
        </w:rPr>
        <w:t xml:space="preserve"> 75-85</w:t>
      </w: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5C2" w:rsidRPr="00B405C2" w:rsidRDefault="00B405C2" w:rsidP="00B405C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5C2">
        <w:rPr>
          <w:rFonts w:ascii="Times New Roman" w:hAnsi="Times New Roman" w:cs="Times New Roman"/>
          <w:b/>
          <w:sz w:val="28"/>
          <w:szCs w:val="28"/>
        </w:rPr>
        <w:t>Весенний месяц.</w:t>
      </w: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>Наступает весенняя пора. Пробудилась земля от долгого зимнего сна. На улице первый весенний месяц. На опушке леса лежит сверкающий снег. Появилось солнце. В лесу зазвенела капель. Под лучами солнышка капельки блестят, переливаются. Около глубокого оврага красуется верба. У высокого пня показались ветки багульника. На сирени, тополе, черемухе, яблоне набухли почки. Вот скатилась капля сладкого сока с березовой ветки. Показались из земли зеленые стрелки молодой травки. Везде разлилась волна зеленого тумана. Празднично в весеннем лесу!                                      (76 слов)</w:t>
      </w:r>
    </w:p>
    <w:p w:rsidR="00B405C2" w:rsidRPr="00B405C2" w:rsidRDefault="00B405C2" w:rsidP="00B405C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b/>
          <w:sz w:val="28"/>
          <w:szCs w:val="28"/>
        </w:rPr>
        <w:t>Слова для справок:</w:t>
      </w:r>
      <w:r w:rsidRPr="00B405C2">
        <w:rPr>
          <w:rFonts w:ascii="Times New Roman" w:hAnsi="Times New Roman" w:cs="Times New Roman"/>
          <w:sz w:val="28"/>
          <w:szCs w:val="28"/>
        </w:rPr>
        <w:t xml:space="preserve"> багульник.</w:t>
      </w: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5C2" w:rsidRPr="00B405C2" w:rsidRDefault="00B405C2" w:rsidP="00B405C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5C2">
        <w:rPr>
          <w:rFonts w:ascii="Times New Roman" w:hAnsi="Times New Roman" w:cs="Times New Roman"/>
          <w:b/>
          <w:sz w:val="28"/>
          <w:szCs w:val="28"/>
        </w:rPr>
        <w:t>Грамматическое задание.</w:t>
      </w:r>
    </w:p>
    <w:p w:rsidR="00B405C2" w:rsidRPr="00B405C2" w:rsidRDefault="00B405C2" w:rsidP="00B405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05C2">
        <w:rPr>
          <w:rFonts w:ascii="Times New Roman" w:hAnsi="Times New Roman" w:cs="Times New Roman"/>
          <w:i/>
          <w:sz w:val="28"/>
          <w:szCs w:val="28"/>
        </w:rPr>
        <w:t>1. Синтаксический разбор предложения.</w:t>
      </w:r>
    </w:p>
    <w:p w:rsidR="00B405C2" w:rsidRPr="00B405C2" w:rsidRDefault="00B405C2" w:rsidP="00B40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05C2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B405C2" w:rsidRPr="00B405C2" w:rsidRDefault="00B405C2" w:rsidP="00B40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>В густом ельнике птицы укрываются от стужи.</w:t>
      </w:r>
    </w:p>
    <w:p w:rsidR="00B405C2" w:rsidRPr="00B405C2" w:rsidRDefault="00B405C2" w:rsidP="00B40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405C2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B405C2" w:rsidRPr="00B405C2" w:rsidRDefault="00B405C2" w:rsidP="00B40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>На зеленой ветке тополя заливается скворец.</w:t>
      </w:r>
    </w:p>
    <w:p w:rsidR="00B405C2" w:rsidRPr="00B405C2" w:rsidRDefault="00B405C2" w:rsidP="00B40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5C2" w:rsidRPr="00B405C2" w:rsidRDefault="00B405C2" w:rsidP="00B405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5C2">
        <w:rPr>
          <w:rFonts w:ascii="Times New Roman" w:hAnsi="Times New Roman" w:cs="Times New Roman"/>
          <w:i/>
          <w:sz w:val="28"/>
          <w:szCs w:val="28"/>
        </w:rPr>
        <w:t>2. Морфологический разбор имени прилагательного.</w:t>
      </w:r>
    </w:p>
    <w:p w:rsidR="00B405C2" w:rsidRPr="00B405C2" w:rsidRDefault="00B405C2" w:rsidP="00B40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05C2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B405C2" w:rsidRPr="00B405C2" w:rsidRDefault="00B405C2" w:rsidP="00B4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 xml:space="preserve">В густом (ельнике) – </w:t>
      </w:r>
    </w:p>
    <w:p w:rsidR="00B405C2" w:rsidRPr="00B405C2" w:rsidRDefault="00B405C2" w:rsidP="00B40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405C2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B405C2" w:rsidRPr="00B405C2" w:rsidRDefault="00B405C2" w:rsidP="00B40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 xml:space="preserve">На зеленой (ветке) – </w:t>
      </w:r>
    </w:p>
    <w:p w:rsidR="00B405C2" w:rsidRPr="00B405C2" w:rsidRDefault="00B405C2" w:rsidP="00B40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5C2" w:rsidRPr="00B405C2" w:rsidRDefault="00B405C2" w:rsidP="00B405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5C2">
        <w:rPr>
          <w:rFonts w:ascii="Times New Roman" w:hAnsi="Times New Roman" w:cs="Times New Roman"/>
          <w:i/>
          <w:sz w:val="28"/>
          <w:szCs w:val="28"/>
        </w:rPr>
        <w:t>3. Составь и запиши словосочетания мужского рода в Р.п., женского рода в П.п., среднего рода в Д.п.</w:t>
      </w:r>
    </w:p>
    <w:p w:rsidR="00B405C2" w:rsidRPr="00B405C2" w:rsidRDefault="00B405C2" w:rsidP="00B40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05C2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B405C2" w:rsidRPr="00B405C2" w:rsidRDefault="00B405C2" w:rsidP="00B4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>Серебряный, серебристый (тополь, украшение, монета)</w:t>
      </w:r>
    </w:p>
    <w:p w:rsidR="00B405C2" w:rsidRPr="00B405C2" w:rsidRDefault="00B405C2" w:rsidP="00B40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405C2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B405C2" w:rsidRPr="00B405C2" w:rsidRDefault="00B405C2" w:rsidP="00B4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>Красный, красочный (альбом, книга, платье)</w:t>
      </w:r>
    </w:p>
    <w:p w:rsidR="00B405C2" w:rsidRPr="00B405C2" w:rsidRDefault="00B405C2" w:rsidP="00B40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5C2">
        <w:rPr>
          <w:rFonts w:ascii="Times New Roman" w:hAnsi="Times New Roman" w:cs="Times New Roman"/>
          <w:b/>
          <w:sz w:val="28"/>
          <w:szCs w:val="28"/>
        </w:rPr>
        <w:lastRenderedPageBreak/>
        <w:t>Итоговая контрольная работа</w:t>
      </w:r>
    </w:p>
    <w:p w:rsidR="00B405C2" w:rsidRPr="00B405C2" w:rsidRDefault="00B405C2" w:rsidP="00B40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5C2">
        <w:rPr>
          <w:rFonts w:ascii="Times New Roman" w:hAnsi="Times New Roman" w:cs="Times New Roman"/>
          <w:b/>
          <w:sz w:val="28"/>
          <w:szCs w:val="28"/>
        </w:rPr>
        <w:t>по русскому языку для 4-х классов</w:t>
      </w: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5C2">
        <w:rPr>
          <w:rFonts w:ascii="Times New Roman" w:hAnsi="Times New Roman" w:cs="Times New Roman"/>
          <w:sz w:val="28"/>
          <w:szCs w:val="28"/>
        </w:rPr>
        <w:t xml:space="preserve">Цель: выявить усвоение изученных в начальной школе орфограмм и полученных знаний по грамматике, предусмотренных программой, но преимущественно характерных для двух последних лет обучения: безударные гласные в корне слова с осложненным морфологическим составом, безударные падежные окончания имен существительных и прилагательных, личные окончания глаголов, а также изученные </w:t>
      </w:r>
      <w:proofErr w:type="spellStart"/>
      <w:r w:rsidRPr="00B405C2"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 w:rsidRPr="00B405C2">
        <w:rPr>
          <w:rFonts w:ascii="Times New Roman" w:hAnsi="Times New Roman" w:cs="Times New Roman"/>
          <w:sz w:val="28"/>
          <w:szCs w:val="28"/>
        </w:rPr>
        <w:t>: знаки препинания в конце предложения и запятая при перечислении.</w:t>
      </w:r>
      <w:proofErr w:type="gramEnd"/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>Объем диктанта: 83-93 слова.</w:t>
      </w: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5C2" w:rsidRPr="00B405C2" w:rsidRDefault="00B405C2" w:rsidP="00B405C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5C2">
        <w:rPr>
          <w:rFonts w:ascii="Times New Roman" w:hAnsi="Times New Roman" w:cs="Times New Roman"/>
          <w:b/>
          <w:sz w:val="28"/>
          <w:szCs w:val="28"/>
        </w:rPr>
        <w:t>Диктант</w:t>
      </w:r>
    </w:p>
    <w:p w:rsidR="00B405C2" w:rsidRPr="00B405C2" w:rsidRDefault="00B405C2" w:rsidP="00B405C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5C2" w:rsidRPr="00B405C2" w:rsidRDefault="00B405C2" w:rsidP="00B405C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>Майское чудо</w:t>
      </w: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>Ласковое солнце согревает землю своим теплом.</w:t>
      </w: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>Ранним утром ты бежишь в ближнюю рощу. В тенистой прохладе ты видишь редкое чудо. В зелени высокой травы белеет прелестный цветок. На тонкой ножке висят жемчужины. Внизу они похожи на крохотные колокольчики. В верхней части еще закрытые цветы напоминают бубенчики. Широкие листья, словно ладони, охраняют хрупкий стебелек. Слышишь, как звенят колокольчики весны? Ты вдыхаешь тонкий запах нежного цветка. Прекрасный подарок русского леса!</w:t>
      </w: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>Догадались, о каком растении идет речь? Ландыш подарила нам весна. Не губи красоту дивной полянки! (86 слов).</w:t>
      </w: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>Слова для справок: словно, жемчужины, внизу</w:t>
      </w: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5C2" w:rsidRDefault="00B405C2" w:rsidP="00B405C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5C2">
        <w:rPr>
          <w:rFonts w:ascii="Times New Roman" w:hAnsi="Times New Roman" w:cs="Times New Roman"/>
          <w:b/>
          <w:sz w:val="28"/>
          <w:szCs w:val="28"/>
        </w:rPr>
        <w:t>Грамматическое задание</w:t>
      </w:r>
    </w:p>
    <w:p w:rsidR="00B405C2" w:rsidRPr="00B405C2" w:rsidRDefault="00B405C2" w:rsidP="00B405C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5C2" w:rsidRPr="00B405C2" w:rsidRDefault="00B405C2" w:rsidP="00B405C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>1. Синтаксический разбор предложения.</w:t>
      </w:r>
    </w:p>
    <w:p w:rsidR="00B405C2" w:rsidRPr="00B405C2" w:rsidRDefault="00B405C2" w:rsidP="00B405C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>1 вариант – 2 предложение;                               2 вариант – 3 предложение.</w:t>
      </w:r>
    </w:p>
    <w:p w:rsidR="00B405C2" w:rsidRPr="00B405C2" w:rsidRDefault="00B405C2" w:rsidP="00B405C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>2. Морфологический разбор глагола.</w:t>
      </w:r>
    </w:p>
    <w:p w:rsidR="00B405C2" w:rsidRPr="00B405C2" w:rsidRDefault="00B405C2" w:rsidP="00B405C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>1 вариант – бежишь;                                             2 вариант – видишь.</w:t>
      </w:r>
    </w:p>
    <w:p w:rsidR="00B405C2" w:rsidRPr="00B405C2" w:rsidRDefault="00B405C2" w:rsidP="00B405C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>3. Выполни разбор слов по составу.</w:t>
      </w:r>
    </w:p>
    <w:p w:rsidR="00B405C2" w:rsidRPr="00B405C2" w:rsidRDefault="00B405C2" w:rsidP="00B405C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 xml:space="preserve">1 вариант                                                                2 вариант </w:t>
      </w:r>
    </w:p>
    <w:p w:rsidR="00B405C2" w:rsidRPr="00B405C2" w:rsidRDefault="00B405C2" w:rsidP="00B405C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405C2">
        <w:rPr>
          <w:rFonts w:ascii="Times New Roman" w:hAnsi="Times New Roman" w:cs="Times New Roman"/>
          <w:sz w:val="28"/>
          <w:szCs w:val="28"/>
        </w:rPr>
        <w:t>разбежалась</w:t>
      </w:r>
      <w:proofErr w:type="gramEnd"/>
      <w:r w:rsidRPr="00B405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пронеслось                         </w:t>
      </w:r>
    </w:p>
    <w:p w:rsidR="00B405C2" w:rsidRPr="00B405C2" w:rsidRDefault="00B405C2" w:rsidP="00B405C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 xml:space="preserve">присмотреть                                                         расписать </w:t>
      </w:r>
    </w:p>
    <w:p w:rsidR="00B405C2" w:rsidRPr="00B405C2" w:rsidRDefault="00B405C2" w:rsidP="00B405C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405C2">
        <w:rPr>
          <w:rFonts w:ascii="Times New Roman" w:hAnsi="Times New Roman" w:cs="Times New Roman"/>
          <w:sz w:val="28"/>
          <w:szCs w:val="28"/>
        </w:rPr>
        <w:t>вдыхаешь</w:t>
      </w:r>
      <w:proofErr w:type="gramEnd"/>
      <w:r w:rsidRPr="00B405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засветишь </w:t>
      </w:r>
    </w:p>
    <w:p w:rsidR="00B405C2" w:rsidRPr="00B405C2" w:rsidRDefault="00B405C2" w:rsidP="00B405C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>внизу                                                                      сверху</w:t>
      </w:r>
    </w:p>
    <w:p w:rsidR="00B405C2" w:rsidRPr="00B405C2" w:rsidRDefault="00B405C2" w:rsidP="00B405C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>вправо                                                                    слева</w:t>
      </w:r>
    </w:p>
    <w:p w:rsidR="00B405C2" w:rsidRPr="00B405C2" w:rsidRDefault="00B405C2" w:rsidP="00B405C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 xml:space="preserve">разъярённый                                                         объездная           </w:t>
      </w:r>
    </w:p>
    <w:sectPr w:rsidR="00B405C2" w:rsidRPr="00B405C2" w:rsidSect="00FF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217D"/>
    <w:multiLevelType w:val="hybridMultilevel"/>
    <w:tmpl w:val="A5123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61CB4"/>
    <w:multiLevelType w:val="hybridMultilevel"/>
    <w:tmpl w:val="A5AAEC5A"/>
    <w:lvl w:ilvl="0" w:tplc="E8104BC8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20871BA"/>
    <w:multiLevelType w:val="hybridMultilevel"/>
    <w:tmpl w:val="6A5E242C"/>
    <w:lvl w:ilvl="0" w:tplc="E8104BC8">
      <w:start w:val="1"/>
      <w:numFmt w:val="decimal"/>
      <w:lvlText w:val="%1"/>
      <w:lvlJc w:val="center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2336C76"/>
    <w:multiLevelType w:val="hybridMultilevel"/>
    <w:tmpl w:val="A5123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69C"/>
    <w:rsid w:val="00024A20"/>
    <w:rsid w:val="000C4800"/>
    <w:rsid w:val="00105CAB"/>
    <w:rsid w:val="00245DA3"/>
    <w:rsid w:val="00304209"/>
    <w:rsid w:val="0031169C"/>
    <w:rsid w:val="00487D49"/>
    <w:rsid w:val="005C4C47"/>
    <w:rsid w:val="00965A06"/>
    <w:rsid w:val="00B405C2"/>
    <w:rsid w:val="00B734FB"/>
    <w:rsid w:val="00C1140A"/>
    <w:rsid w:val="00C37D6E"/>
    <w:rsid w:val="00C76520"/>
    <w:rsid w:val="00FF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2014-09-15T17:01:00Z</dcterms:created>
  <dcterms:modified xsi:type="dcterms:W3CDTF">2015-08-10T17:51:00Z</dcterms:modified>
</cp:coreProperties>
</file>